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62D0" w14:textId="3D77D5D4" w:rsidR="004C0328" w:rsidRDefault="004C0328" w:rsidP="004C0328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sz w:val="40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noProof/>
          <w:sz w:val="32"/>
          <w:szCs w:val="24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2A821269" wp14:editId="2B82396C">
            <wp:simplePos x="0" y="0"/>
            <wp:positionH relativeFrom="column">
              <wp:posOffset>2308225</wp:posOffset>
            </wp:positionH>
            <wp:positionV relativeFrom="paragraph">
              <wp:posOffset>-501650</wp:posOffset>
            </wp:positionV>
            <wp:extent cx="885825" cy="10382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28164" w14:textId="3DC725AB" w:rsidR="004C0328" w:rsidRDefault="004C0328" w:rsidP="004C0328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sz w:val="40"/>
          <w:szCs w:val="24"/>
          <w:lang w:eastAsia="pl-PL"/>
        </w:rPr>
      </w:pPr>
    </w:p>
    <w:p w14:paraId="08F202BD" w14:textId="3B1C0851" w:rsidR="004C0328" w:rsidRPr="00894F93" w:rsidRDefault="004C0328" w:rsidP="004C0328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sz w:val="40"/>
          <w:szCs w:val="24"/>
          <w:lang w:eastAsia="pl-PL"/>
        </w:rPr>
      </w:pPr>
      <w:r w:rsidRPr="00894F93">
        <w:rPr>
          <w:rFonts w:ascii="Comic Sans MS" w:eastAsia="Times New Roman" w:hAnsi="Comic Sans MS" w:cs="Times New Roman"/>
          <w:sz w:val="40"/>
          <w:szCs w:val="24"/>
          <w:lang w:eastAsia="pl-PL"/>
        </w:rPr>
        <w:t>Półkolonie „Aktywne Ferie z „Młodymi Orłami”</w:t>
      </w:r>
      <w:r w:rsidRPr="00894F93">
        <w:rPr>
          <w:rFonts w:ascii="Times New Roman" w:eastAsia="Times New Roman" w:hAnsi="Times New Roman" w:cs="Times New Roman"/>
          <w:sz w:val="32"/>
          <w:szCs w:val="24"/>
          <w:u w:val="single"/>
          <w:lang w:eastAsia="pl-PL"/>
        </w:rPr>
        <w:t xml:space="preserve"> </w:t>
      </w:r>
    </w:p>
    <w:p w14:paraId="475FC528" w14:textId="1289A52E" w:rsidR="004C0328" w:rsidRPr="00750CDE" w:rsidRDefault="004C0328" w:rsidP="004C0328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</w:pPr>
      <w:r w:rsidRPr="00750CDE"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  <w:t>Turnus 1</w:t>
      </w:r>
      <w:r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  <w:t>6</w:t>
      </w:r>
      <w:r w:rsidRPr="00750CDE"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  <w:t>.08-2</w:t>
      </w:r>
      <w:r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  <w:t>0</w:t>
      </w:r>
      <w:r w:rsidRPr="00750CDE"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  <w:t>.08.20</w:t>
      </w:r>
      <w:r w:rsidR="006B6FA1"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  <w:t>21</w:t>
      </w:r>
      <w:r w:rsidRPr="00750CDE">
        <w:rPr>
          <w:rFonts w:ascii="Comic Sans MS" w:eastAsia="Times New Roman" w:hAnsi="Comic Sans MS" w:cs="Times New Roman"/>
          <w:b/>
          <w:color w:val="E36C0A"/>
          <w:sz w:val="24"/>
          <w:szCs w:val="24"/>
          <w:u w:val="single"/>
          <w:lang w:eastAsia="pl-PL"/>
        </w:rPr>
        <w:t>r.</w:t>
      </w:r>
    </w:p>
    <w:p w14:paraId="401B67B9" w14:textId="77777777" w:rsidR="004C0328" w:rsidRPr="00894F93" w:rsidRDefault="004C0328" w:rsidP="004C0328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14:paraId="7666F607" w14:textId="77777777" w:rsidR="004C0328" w:rsidRPr="00894F93" w:rsidRDefault="004C0328" w:rsidP="004C0328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sz w:val="40"/>
          <w:szCs w:val="24"/>
          <w:lang w:eastAsia="pl-PL"/>
        </w:rPr>
      </w:pPr>
      <w:r w:rsidRPr="00894F93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 xml:space="preserve">Cele:                                                                                                                      </w:t>
      </w:r>
    </w:p>
    <w:p w14:paraId="66F951DE" w14:textId="77777777" w:rsidR="004C0328" w:rsidRPr="00894F93" w:rsidRDefault="004C0328" w:rsidP="004C0328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94F93">
        <w:rPr>
          <w:rFonts w:ascii="Comic Sans MS" w:eastAsia="Calibri" w:hAnsi="Comic Sans MS" w:cs="Times New Roman"/>
          <w:sz w:val="24"/>
          <w:szCs w:val="24"/>
        </w:rPr>
        <w:t>-integracja środowiska szkolnego;</w:t>
      </w:r>
    </w:p>
    <w:p w14:paraId="05C69E13" w14:textId="77777777" w:rsidR="004C0328" w:rsidRPr="00894F93" w:rsidRDefault="004C0328" w:rsidP="004C0328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94F93">
        <w:rPr>
          <w:rFonts w:ascii="Comic Sans MS" w:eastAsia="Calibri" w:hAnsi="Comic Sans MS" w:cs="Times New Roman"/>
          <w:sz w:val="24"/>
          <w:szCs w:val="24"/>
        </w:rPr>
        <w:t>-promocja zdrowego stylu życia;</w:t>
      </w:r>
    </w:p>
    <w:p w14:paraId="2FAAEC03" w14:textId="5CD61A7F" w:rsidR="004C0328" w:rsidRDefault="004C0328" w:rsidP="004C0328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94F93">
        <w:rPr>
          <w:rFonts w:ascii="Comic Sans MS" w:eastAsia="Calibri" w:hAnsi="Comic Sans MS" w:cs="Times New Roman"/>
          <w:sz w:val="24"/>
          <w:szCs w:val="24"/>
        </w:rPr>
        <w:t xml:space="preserve">- kształtowanie świadomości aktywności ruchowej wśród dzieci i młodzieży </w:t>
      </w:r>
    </w:p>
    <w:p w14:paraId="1CC364C3" w14:textId="63CE3E0D" w:rsidR="00A0291C" w:rsidRPr="00894F93" w:rsidRDefault="00A0291C" w:rsidP="004C0328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- zajęcia edukacyjne – policja, straż pożarna, </w:t>
      </w:r>
      <w:r w:rsidR="00FA5F74">
        <w:rPr>
          <w:rFonts w:ascii="Comic Sans MS" w:eastAsia="Calibri" w:hAnsi="Comic Sans MS" w:cs="Times New Roman"/>
          <w:sz w:val="24"/>
          <w:szCs w:val="24"/>
        </w:rPr>
        <w:t>pedagog, ratownik medyczny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1758"/>
        <w:gridCol w:w="3844"/>
        <w:gridCol w:w="1860"/>
      </w:tblGrid>
      <w:tr w:rsidR="004C0328" w:rsidRPr="00894F93" w14:paraId="5D975DC2" w14:textId="77777777" w:rsidTr="00CB1338">
        <w:trPr>
          <w:trHeight w:val="425"/>
          <w:jc w:val="center"/>
        </w:trPr>
        <w:tc>
          <w:tcPr>
            <w:tcW w:w="883" w:type="pct"/>
          </w:tcPr>
          <w:p w14:paraId="4B2CEFE7" w14:textId="77777777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</w:rPr>
            </w:pPr>
            <w:r w:rsidRPr="00894F93">
              <w:rPr>
                <w:rFonts w:ascii="Comic Sans MS" w:eastAsia="Calibri" w:hAnsi="Comic Sans MS" w:cs="Times New Roman"/>
              </w:rPr>
              <w:t>Dzień</w:t>
            </w:r>
          </w:p>
        </w:tc>
        <w:tc>
          <w:tcPr>
            <w:tcW w:w="970" w:type="pct"/>
          </w:tcPr>
          <w:p w14:paraId="15FC4F55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Miejsce</w:t>
            </w:r>
          </w:p>
        </w:tc>
        <w:tc>
          <w:tcPr>
            <w:tcW w:w="2121" w:type="pct"/>
          </w:tcPr>
          <w:p w14:paraId="0B7C1E43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Przebieg dnia</w:t>
            </w:r>
          </w:p>
        </w:tc>
        <w:tc>
          <w:tcPr>
            <w:tcW w:w="1026" w:type="pct"/>
          </w:tcPr>
          <w:p w14:paraId="33A1B487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Uwagi</w:t>
            </w:r>
          </w:p>
        </w:tc>
      </w:tr>
      <w:tr w:rsidR="004C0328" w:rsidRPr="00894F93" w14:paraId="58BEB10A" w14:textId="77777777" w:rsidTr="00CB1338">
        <w:trPr>
          <w:trHeight w:val="3959"/>
          <w:jc w:val="center"/>
        </w:trPr>
        <w:tc>
          <w:tcPr>
            <w:tcW w:w="883" w:type="pct"/>
          </w:tcPr>
          <w:p w14:paraId="12F4B698" w14:textId="04B25F0A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Poniedziałek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br/>
              <w:t>1</w:t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6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.0</w:t>
            </w:r>
            <w:r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8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.20</w:t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21</w:t>
            </w:r>
          </w:p>
          <w:p w14:paraId="510D93E6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970" w:type="pct"/>
          </w:tcPr>
          <w:p w14:paraId="10EFBE9E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Świetlica</w:t>
            </w:r>
          </w:p>
          <w:p w14:paraId="587061A1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Szkoła Podstawowa</w:t>
            </w:r>
          </w:p>
          <w:p w14:paraId="6A5E3A19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Piaski</w:t>
            </w:r>
          </w:p>
          <w:p w14:paraId="3BE7BE67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4804FC8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Boisko Orlik lub hala</w:t>
            </w:r>
          </w:p>
          <w:p w14:paraId="098187BF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94166EE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D16894E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49E752B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E01A19B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21" w:type="pct"/>
          </w:tcPr>
          <w:p w14:paraId="3FA16684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9.00</w:t>
            </w:r>
          </w:p>
          <w:p w14:paraId="2DE69A10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zbiórka w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boisku Orlik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, </w:t>
            </w:r>
          </w:p>
          <w:p w14:paraId="02B135ED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przywitanie kolonistów, </w:t>
            </w:r>
          </w:p>
          <w:p w14:paraId="636E7DF7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zapoznanie się z regulaminem wypoczynku</w:t>
            </w: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;</w:t>
            </w:r>
          </w:p>
          <w:p w14:paraId="20E367C4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Godz.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9.30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-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1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</w:t>
            </w:r>
          </w:p>
          <w:p w14:paraId="4F109E6C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sportowe/trening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;</w:t>
            </w:r>
          </w:p>
          <w:p w14:paraId="4B9A755E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12: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 –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3.00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F9572B5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obiad</w:t>
            </w:r>
          </w:p>
          <w:p w14:paraId="235E889C" w14:textId="1FBB56D1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0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– 14.30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gry planszowe, quizy</w:t>
            </w:r>
          </w:p>
          <w:p w14:paraId="7CAB9013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14.30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– 16.00</w:t>
            </w:r>
          </w:p>
          <w:p w14:paraId="5CC32D13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sportowe/trening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;</w:t>
            </w:r>
          </w:p>
          <w:p w14:paraId="46A51BA0" w14:textId="77777777" w:rsidR="004C0328" w:rsidRPr="00876800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876800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Godz. 16.00 </w:t>
            </w:r>
          </w:p>
          <w:p w14:paraId="4721AE47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podsumowanie dnia, zakończenie</w:t>
            </w:r>
          </w:p>
        </w:tc>
        <w:tc>
          <w:tcPr>
            <w:tcW w:w="1026" w:type="pct"/>
          </w:tcPr>
          <w:p w14:paraId="7227BBDF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strój sportowy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, czapka</w:t>
            </w:r>
          </w:p>
          <w:p w14:paraId="795F514B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</w:tc>
      </w:tr>
      <w:tr w:rsidR="004C0328" w:rsidRPr="00894F93" w14:paraId="399CEC94" w14:textId="77777777" w:rsidTr="00CB1338">
        <w:trPr>
          <w:trHeight w:val="1367"/>
          <w:jc w:val="center"/>
        </w:trPr>
        <w:tc>
          <w:tcPr>
            <w:tcW w:w="883" w:type="pct"/>
          </w:tcPr>
          <w:p w14:paraId="269AC425" w14:textId="2BD7A61A" w:rsidR="004C0328" w:rsidRPr="00894F93" w:rsidRDefault="004C0328" w:rsidP="00CB1338">
            <w:pPr>
              <w:tabs>
                <w:tab w:val="left" w:pos="2805"/>
              </w:tabs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 xml:space="preserve">Wtorek 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br/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17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.0</w:t>
            </w:r>
            <w:r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8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.20</w:t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21</w:t>
            </w:r>
          </w:p>
          <w:p w14:paraId="1A638E6B" w14:textId="77777777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</w:tc>
        <w:tc>
          <w:tcPr>
            <w:tcW w:w="970" w:type="pct"/>
          </w:tcPr>
          <w:p w14:paraId="785B6394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Szkoła Podstawowa</w:t>
            </w:r>
          </w:p>
          <w:p w14:paraId="65081442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Piaski</w:t>
            </w:r>
          </w:p>
          <w:p w14:paraId="01FE0C9C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A366DFA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Boisko Orlik lub hala</w:t>
            </w:r>
          </w:p>
          <w:p w14:paraId="6525D73A" w14:textId="77777777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21" w:type="pct"/>
          </w:tcPr>
          <w:p w14:paraId="77BEC0DF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9.00</w:t>
            </w:r>
          </w:p>
          <w:p w14:paraId="6BFA22BF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zbiórka </w:t>
            </w:r>
          </w:p>
          <w:p w14:paraId="7613DD6A" w14:textId="6B393912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Godz.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9.30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-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1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00</w:t>
            </w:r>
          </w:p>
          <w:p w14:paraId="7322183A" w14:textId="0D4F5683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 – fitness, aerobik/trening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;</w:t>
            </w:r>
          </w:p>
          <w:p w14:paraId="37B69384" w14:textId="2A834C05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4C0328">
              <w:rPr>
                <w:rFonts w:ascii="Comic Sans MS" w:eastAsia="Calibri" w:hAnsi="Comic Sans MS" w:cs="Times New Roman"/>
                <w:b/>
                <w:bCs/>
                <w:i/>
                <w:sz w:val="20"/>
                <w:szCs w:val="20"/>
              </w:rPr>
              <w:t>Godz. 11.15 – 11.45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– </w:t>
            </w:r>
            <w:r w:rsidRPr="00A0291C">
              <w:rPr>
                <w:rFonts w:ascii="Comic Sans MS" w:eastAsia="Calibri" w:hAnsi="Comic Sans MS" w:cs="Times New Roman"/>
                <w:b/>
                <w:bCs/>
                <w:i/>
                <w:sz w:val="20"/>
                <w:szCs w:val="20"/>
              </w:rPr>
              <w:t>„bądź bezpieczny”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– spotkanie z przedstawicielem </w:t>
            </w:r>
            <w:r w:rsidR="00A0291C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KPP Gostyń</w:t>
            </w:r>
          </w:p>
          <w:p w14:paraId="7E08587C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12: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 –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3.00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14:paraId="21379126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obiad</w:t>
            </w:r>
          </w:p>
          <w:p w14:paraId="6BC81B45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0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– 14.30 zajęcia teoretyczne, zabawy</w:t>
            </w:r>
          </w:p>
          <w:p w14:paraId="76CB164E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14.30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– 16.00</w:t>
            </w:r>
          </w:p>
          <w:p w14:paraId="6823B26F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lastRenderedPageBreak/>
              <w:t xml:space="preserve">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sportowe/trening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;</w:t>
            </w:r>
          </w:p>
          <w:p w14:paraId="3C812F28" w14:textId="77777777" w:rsidR="004C0328" w:rsidRPr="00876800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876800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Godz. 16.00 </w:t>
            </w:r>
          </w:p>
          <w:p w14:paraId="42FADB69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podsumowanie dnia, zakończenie</w:t>
            </w:r>
          </w:p>
        </w:tc>
        <w:tc>
          <w:tcPr>
            <w:tcW w:w="1026" w:type="pct"/>
          </w:tcPr>
          <w:p w14:paraId="2CC028BB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62E762C0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strój sportowy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, czapka</w:t>
            </w:r>
          </w:p>
          <w:p w14:paraId="61C45144" w14:textId="77777777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36E7EA9" w14:textId="77777777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0FDF4E3" w14:textId="77777777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9A853A0" w14:textId="77777777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</w:tc>
      </w:tr>
      <w:tr w:rsidR="004C0328" w:rsidRPr="00894F93" w14:paraId="5DF2863D" w14:textId="77777777" w:rsidTr="00CB1338">
        <w:trPr>
          <w:trHeight w:val="70"/>
          <w:jc w:val="center"/>
        </w:trPr>
        <w:tc>
          <w:tcPr>
            <w:tcW w:w="883" w:type="pct"/>
          </w:tcPr>
          <w:p w14:paraId="542CCBBC" w14:textId="46D52C29" w:rsidR="004C0328" w:rsidRPr="00894F93" w:rsidRDefault="004C0328" w:rsidP="00CB1338">
            <w:pPr>
              <w:tabs>
                <w:tab w:val="center" w:pos="4536"/>
              </w:tabs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 xml:space="preserve">Środa 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br/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18</w:t>
            </w:r>
            <w:r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0</w:t>
            </w:r>
            <w:r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8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.20</w:t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21</w:t>
            </w:r>
          </w:p>
          <w:p w14:paraId="5590C4E9" w14:textId="77777777" w:rsidR="004C0328" w:rsidRPr="00894F93" w:rsidRDefault="004C0328" w:rsidP="00CB1338">
            <w:pPr>
              <w:tabs>
                <w:tab w:val="left" w:pos="2805"/>
              </w:tabs>
              <w:spacing w:after="20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970" w:type="pct"/>
          </w:tcPr>
          <w:p w14:paraId="2DDF01C7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Szkoła Podstawowa Piaski</w:t>
            </w:r>
          </w:p>
          <w:p w14:paraId="5F53EEAE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1F87CAD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Pływalnia „Na Fali” w Gostyniu</w:t>
            </w:r>
          </w:p>
          <w:p w14:paraId="24D3CF2B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CBF61AF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Boisko Orlik lub hala</w:t>
            </w:r>
          </w:p>
          <w:p w14:paraId="05137834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21" w:type="pct"/>
          </w:tcPr>
          <w:p w14:paraId="56F71FA8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9.00</w:t>
            </w:r>
          </w:p>
          <w:p w14:paraId="618655C8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zbiórka </w:t>
            </w:r>
          </w:p>
          <w:p w14:paraId="7995CD1E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Godz.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9.30 -11.30</w:t>
            </w:r>
          </w:p>
          <w:p w14:paraId="02EAF495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 na basenie</w:t>
            </w:r>
          </w:p>
          <w:p w14:paraId="0AB5B533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12: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 –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3.00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7F51A6D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obiad</w:t>
            </w:r>
          </w:p>
          <w:p w14:paraId="1103C193" w14:textId="1A6BCDB4" w:rsidR="004C0328" w:rsidRPr="00A0291C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Cs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0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– 14.30 </w:t>
            </w:r>
            <w:r w:rsidR="00A0291C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-zagrożenia współczesnego świata – </w:t>
            </w:r>
            <w:r w:rsidR="00A0291C" w:rsidRPr="00A0291C">
              <w:rPr>
                <w:rFonts w:ascii="Comic Sans MS" w:eastAsia="Calibri" w:hAnsi="Comic Sans MS" w:cs="Times New Roman"/>
                <w:bCs/>
                <w:i/>
                <w:sz w:val="20"/>
                <w:szCs w:val="20"/>
              </w:rPr>
              <w:t>spotkanie z pedagogiem</w:t>
            </w:r>
          </w:p>
          <w:p w14:paraId="5825E404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14.30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– 16.00</w:t>
            </w:r>
          </w:p>
          <w:p w14:paraId="40A94F76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sportowe/trening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;</w:t>
            </w:r>
          </w:p>
          <w:p w14:paraId="3A5A2BD2" w14:textId="77777777" w:rsidR="004C0328" w:rsidRPr="00876800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876800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Godz. 16.00 </w:t>
            </w:r>
          </w:p>
          <w:p w14:paraId="304FFBD8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podsumowanie dnia, zakończenie</w:t>
            </w:r>
          </w:p>
        </w:tc>
        <w:tc>
          <w:tcPr>
            <w:tcW w:w="1026" w:type="pct"/>
          </w:tcPr>
          <w:p w14:paraId="077D5E2C" w14:textId="5ECA61FE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strój sportowy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, kąpielówki, </w:t>
            </w:r>
            <w:r w:rsidR="00FA5F74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klapki,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ręcznik kąpielowy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</w:t>
            </w:r>
          </w:p>
          <w:p w14:paraId="6F926325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</w:tc>
      </w:tr>
      <w:tr w:rsidR="004C0328" w:rsidRPr="00894F93" w14:paraId="39FEB7DC" w14:textId="77777777" w:rsidTr="00CB1338">
        <w:trPr>
          <w:trHeight w:val="1125"/>
          <w:jc w:val="center"/>
        </w:trPr>
        <w:tc>
          <w:tcPr>
            <w:tcW w:w="883" w:type="pct"/>
          </w:tcPr>
          <w:p w14:paraId="3C14BF7B" w14:textId="3C855178" w:rsidR="004C0328" w:rsidRPr="00894F93" w:rsidRDefault="004C0328" w:rsidP="00CB1338">
            <w:pPr>
              <w:tabs>
                <w:tab w:val="left" w:pos="3180"/>
              </w:tabs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Czwartek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br/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19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.0</w:t>
            </w:r>
            <w:r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8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.20</w:t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21</w:t>
            </w:r>
          </w:p>
          <w:p w14:paraId="0302AC0D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970" w:type="pct"/>
          </w:tcPr>
          <w:p w14:paraId="188F2473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Szkoła Podstawowa</w:t>
            </w:r>
          </w:p>
          <w:p w14:paraId="46760C52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Piaski</w:t>
            </w:r>
          </w:p>
          <w:p w14:paraId="39C38DA4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E1D9CFB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Boisko Orlik lub hala</w:t>
            </w:r>
          </w:p>
          <w:p w14:paraId="711BF8D6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21" w:type="pct"/>
          </w:tcPr>
          <w:p w14:paraId="592617A9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9.00</w:t>
            </w:r>
          </w:p>
          <w:p w14:paraId="25669A38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zbiórka </w:t>
            </w:r>
          </w:p>
          <w:p w14:paraId="6C37186E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Godz.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9.30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-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1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</w:t>
            </w:r>
          </w:p>
          <w:p w14:paraId="18B115BF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sportowe-fitness, aerobik/trening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;</w:t>
            </w:r>
          </w:p>
          <w:p w14:paraId="5C9BF582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12: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0 –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3.00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626741C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obiad</w:t>
            </w:r>
          </w:p>
          <w:p w14:paraId="6C4147FC" w14:textId="512A224D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3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0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– 14.30 </w:t>
            </w:r>
            <w:r w:rsidR="00A0291C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– „nie igraj z ogniem” – </w:t>
            </w:r>
            <w:r w:rsidR="00A0291C" w:rsidRPr="00A0291C">
              <w:rPr>
                <w:rFonts w:ascii="Comic Sans MS" w:eastAsia="Calibri" w:hAnsi="Comic Sans MS" w:cs="Times New Roman"/>
                <w:bCs/>
                <w:i/>
                <w:sz w:val="20"/>
                <w:szCs w:val="20"/>
              </w:rPr>
              <w:t>OSP Piaski</w:t>
            </w:r>
          </w:p>
          <w:p w14:paraId="1F738B61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14.30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– 16.00</w:t>
            </w:r>
          </w:p>
          <w:p w14:paraId="2EB6D365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zajęcia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sportowe/trening</w:t>
            </w: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;</w:t>
            </w:r>
          </w:p>
          <w:p w14:paraId="36D88449" w14:textId="77777777" w:rsidR="004C0328" w:rsidRPr="00876800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876800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Godz. 16.00 </w:t>
            </w:r>
          </w:p>
          <w:p w14:paraId="2B57C002" w14:textId="77777777" w:rsidR="004C0328" w:rsidRPr="00894F93" w:rsidRDefault="004C0328" w:rsidP="00CB1338">
            <w:pPr>
              <w:spacing w:after="0" w:line="240" w:lineRule="auto"/>
              <w:ind w:left="142" w:hanging="142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podsumowanie dnia, zakończenie</w:t>
            </w:r>
          </w:p>
        </w:tc>
        <w:tc>
          <w:tcPr>
            <w:tcW w:w="1026" w:type="pct"/>
          </w:tcPr>
          <w:p w14:paraId="606DDE3F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strój sportowy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,</w:t>
            </w:r>
          </w:p>
          <w:p w14:paraId="71F408B3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czapka</w:t>
            </w:r>
          </w:p>
        </w:tc>
      </w:tr>
      <w:tr w:rsidR="004C0328" w:rsidRPr="00894F93" w14:paraId="0FB35F82" w14:textId="77777777" w:rsidTr="00FA5F74">
        <w:trPr>
          <w:trHeight w:val="7356"/>
          <w:jc w:val="center"/>
        </w:trPr>
        <w:tc>
          <w:tcPr>
            <w:tcW w:w="883" w:type="pct"/>
          </w:tcPr>
          <w:p w14:paraId="7BE03E12" w14:textId="4E55028B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lastRenderedPageBreak/>
              <w:t xml:space="preserve">Piątek 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br/>
            </w:r>
            <w:r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2</w:t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0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</w:t>
            </w:r>
            <w:r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08</w:t>
            </w:r>
            <w:r w:rsidRPr="00894F93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.20</w:t>
            </w:r>
            <w:r w:rsidR="00FA5F74"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  <w:t>21</w:t>
            </w:r>
          </w:p>
          <w:p w14:paraId="64BA3FDC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5830B68F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5FD86B68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0C9D5E5C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0C39A047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19C687C1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7052C749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32B422FF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43AF64A2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3AB46615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35BCF531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2D17302B" w14:textId="77777777" w:rsidR="004C0328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color w:val="E36C0A"/>
                <w:sz w:val="20"/>
                <w:szCs w:val="20"/>
              </w:rPr>
            </w:pPr>
          </w:p>
          <w:p w14:paraId="22B6BD40" w14:textId="63FA92AC" w:rsidR="004C0328" w:rsidRPr="00894F93" w:rsidRDefault="004C0328" w:rsidP="00CB1338">
            <w:pPr>
              <w:spacing w:after="20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970" w:type="pct"/>
          </w:tcPr>
          <w:p w14:paraId="5787021C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Szkoła Podstawowa</w:t>
            </w:r>
          </w:p>
          <w:p w14:paraId="7168DF69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sz w:val="20"/>
                <w:szCs w:val="20"/>
              </w:rPr>
              <w:t>Piaski</w:t>
            </w:r>
          </w:p>
          <w:p w14:paraId="5F4FA6EB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DC3753E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E758645" w14:textId="7D5FC2CC" w:rsidR="004C0328" w:rsidRPr="00894F93" w:rsidRDefault="00FA5F74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Plaża Cichowo</w:t>
            </w:r>
          </w:p>
          <w:p w14:paraId="1DACC821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8866346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69B1A45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74B987E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A25E1EF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A593E3B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CB51DF3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B4AB5D1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C2DD1CB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4D61B6F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4E73E20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647326E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46699E1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F2A0038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59570FA7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C00530E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37F34AD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2149C9A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5BC88BEC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7ACBD9E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8F32AEA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3C24F04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4BC7644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D11EA58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357EB11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EE1AE62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2EBE32F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E774609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0C69771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DACB187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5235BF7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21" w:type="pct"/>
          </w:tcPr>
          <w:p w14:paraId="588BD6FD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Godz. 9.00</w:t>
            </w:r>
          </w:p>
          <w:p w14:paraId="07C393F6" w14:textId="77777777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- zbiórka </w:t>
            </w:r>
          </w:p>
          <w:p w14:paraId="750FF4FE" w14:textId="06D3777B" w:rsidR="004C0328" w:rsidRPr="00894F93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Godz. 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9.30</w:t>
            </w:r>
            <w:r w:rsidRPr="00894F93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="00A0291C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–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="00A0291C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15.30</w:t>
            </w:r>
          </w:p>
          <w:p w14:paraId="0036B00F" w14:textId="098F99EB" w:rsidR="004C0328" w:rsidRDefault="00A0291C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Wyjazd do Cichowa:</w:t>
            </w:r>
          </w:p>
          <w:p w14:paraId="65108D55" w14:textId="6331F5FC" w:rsidR="00A0291C" w:rsidRDefault="00A0291C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gry i zabawy plażowe</w:t>
            </w:r>
          </w:p>
          <w:p w14:paraId="0EB6B28C" w14:textId="377B4FBC" w:rsidR="00A0291C" w:rsidRDefault="00A0291C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„</w:t>
            </w:r>
            <w:r w:rsidRPr="00A0291C">
              <w:rPr>
                <w:rFonts w:ascii="Comic Sans MS" w:eastAsia="Calibri" w:hAnsi="Comic Sans MS" w:cs="Times New Roman"/>
                <w:b/>
                <w:bCs/>
                <w:i/>
                <w:sz w:val="20"/>
                <w:szCs w:val="20"/>
              </w:rPr>
              <w:t>poszukiwacze skarbów</w:t>
            </w:r>
            <w:r>
              <w:rPr>
                <w:rFonts w:ascii="Comic Sans MS" w:eastAsia="Calibri" w:hAnsi="Comic Sans MS" w:cs="Times New Roman"/>
                <w:b/>
                <w:bCs/>
                <w:i/>
                <w:sz w:val="20"/>
                <w:szCs w:val="20"/>
              </w:rPr>
              <w:t xml:space="preserve">” –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gra terenowa</w:t>
            </w:r>
          </w:p>
          <w:p w14:paraId="10AEB8B1" w14:textId="1D190709" w:rsidR="00A0291C" w:rsidRDefault="00A0291C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pierwsza pomoc – WOPR Gostyń</w:t>
            </w:r>
          </w:p>
          <w:p w14:paraId="642FAC46" w14:textId="30484C90" w:rsidR="00A0291C" w:rsidRDefault="00A0291C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plażowanie, kąpiel</w:t>
            </w:r>
          </w:p>
          <w:p w14:paraId="60AE0534" w14:textId="62B4DA19" w:rsidR="00A0291C" w:rsidRDefault="00A0291C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obiad w formie grilla</w:t>
            </w:r>
          </w:p>
          <w:p w14:paraId="4F1FCE71" w14:textId="098A6D5A" w:rsidR="00A0291C" w:rsidRPr="00A0291C" w:rsidRDefault="00A0291C" w:rsidP="00CB1338">
            <w:pPr>
              <w:spacing w:after="0" w:line="276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podsumowanie</w:t>
            </w:r>
            <w:r w:rsidR="00FA5F74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/zakończenie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półkolonii</w:t>
            </w:r>
          </w:p>
          <w:p w14:paraId="3E161E46" w14:textId="5AA1DDE8" w:rsidR="004C0328" w:rsidRPr="00876800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876800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Godz. 16.00</w:t>
            </w:r>
            <w:r w:rsidR="00A0291C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A5F74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–</w:t>
            </w:r>
            <w:r w:rsidR="00A0291C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A0291C" w:rsidRPr="00A0291C">
              <w:rPr>
                <w:rFonts w:ascii="Comic Sans MS" w:eastAsia="Calibri" w:hAnsi="Comic Sans MS" w:cs="Times New Roman"/>
                <w:sz w:val="20"/>
                <w:szCs w:val="20"/>
              </w:rPr>
              <w:t>powrót</w:t>
            </w:r>
            <w:r w:rsidR="00FA5F74">
              <w:rPr>
                <w:rFonts w:ascii="Comic Sans MS" w:eastAsia="Calibri" w:hAnsi="Comic Sans MS" w:cs="Times New Roman"/>
                <w:sz w:val="20"/>
                <w:szCs w:val="20"/>
              </w:rPr>
              <w:t>,</w:t>
            </w:r>
          </w:p>
          <w:p w14:paraId="71944A3B" w14:textId="1E91C594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zakończenie</w:t>
            </w:r>
          </w:p>
          <w:p w14:paraId="60F09B5D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AD1550F" w14:textId="77777777" w:rsidR="004C032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</w:p>
          <w:p w14:paraId="13D385CE" w14:textId="5DC0F9BA" w:rsidR="004C0328" w:rsidRPr="00283CC8" w:rsidRDefault="004C0328" w:rsidP="00CB1338">
            <w:pPr>
              <w:spacing w:after="0" w:line="276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1026" w:type="pct"/>
          </w:tcPr>
          <w:p w14:paraId="34C0ED6E" w14:textId="25E719DE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Strój sportowy, czapka</w:t>
            </w:r>
            <w:r w:rsidR="00FA5F74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, stój kąpielowy, ręcznik</w:t>
            </w:r>
          </w:p>
          <w:p w14:paraId="68616B47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7C5D6638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262773F9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5298D439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4C127476" w14:textId="77777777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7B0A9FF7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61A7C369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7C007692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38D1C0AA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61D91CE3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61361637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72FF2F71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42CBFEBB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26F82F5E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1A3DDE0D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527C5557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06E2C26D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44497E94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5289C955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0AFDAC5B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40C9D6CE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1A427C13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039E9336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75823BD5" w14:textId="77777777" w:rsidR="004C0328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  <w:p w14:paraId="203E4395" w14:textId="4F394AE2" w:rsidR="004C0328" w:rsidRPr="00894F93" w:rsidRDefault="004C0328" w:rsidP="00CB1338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</w:p>
        </w:tc>
      </w:tr>
    </w:tbl>
    <w:p w14:paraId="6F63B06D" w14:textId="77777777" w:rsidR="004C0328" w:rsidRPr="00894F93" w:rsidRDefault="004C0328" w:rsidP="004C0328">
      <w:pPr>
        <w:spacing w:after="200" w:line="276" w:lineRule="auto"/>
        <w:rPr>
          <w:rFonts w:ascii="Comic Sans MS" w:eastAsia="Calibri" w:hAnsi="Comic Sans MS" w:cs="Times New Roman"/>
          <w:sz w:val="20"/>
          <w:szCs w:val="20"/>
        </w:rPr>
      </w:pPr>
      <w:r w:rsidRPr="00894F93">
        <w:rPr>
          <w:rFonts w:ascii="Comic Sans MS" w:eastAsia="Calibri" w:hAnsi="Comic Sans MS" w:cs="Times New Roman"/>
          <w:sz w:val="20"/>
          <w:szCs w:val="20"/>
        </w:rPr>
        <w:t xml:space="preserve"> </w:t>
      </w:r>
    </w:p>
    <w:p w14:paraId="5E743A42" w14:textId="77777777" w:rsidR="004C0328" w:rsidRPr="00894F93" w:rsidRDefault="004C0328" w:rsidP="004C0328">
      <w:pPr>
        <w:spacing w:after="0" w:line="276" w:lineRule="auto"/>
        <w:rPr>
          <w:rFonts w:ascii="Comic Sans MS" w:eastAsia="Calibri" w:hAnsi="Comic Sans MS" w:cs="Times New Roman"/>
          <w:sz w:val="18"/>
          <w:szCs w:val="18"/>
        </w:rPr>
      </w:pPr>
    </w:p>
    <w:p w14:paraId="2BEBEF23" w14:textId="77777777" w:rsidR="004C0328" w:rsidRDefault="004C0328" w:rsidP="004C0328">
      <w:r>
        <w:t>- Program może ulec małym modyfikacjom ze względu na różnorodność grup.</w:t>
      </w:r>
    </w:p>
    <w:p w14:paraId="1541E08B" w14:textId="08667BA1" w:rsidR="004C0328" w:rsidRDefault="004C0328" w:rsidP="004C0328">
      <w:r>
        <w:t xml:space="preserve">- Zajęcia odbywać się będą w grupach </w:t>
      </w:r>
    </w:p>
    <w:p w14:paraId="1B4FEB45" w14:textId="77777777" w:rsidR="004C0328" w:rsidRDefault="004C0328" w:rsidP="004C0328">
      <w:r>
        <w:t>- Dzieci otrzymają dwa posiłki w formie drugiego śniadania lub podwieczorku oraz obiad. Na miejscu będzie też woda niegazowana.</w:t>
      </w:r>
    </w:p>
    <w:p w14:paraId="64018770" w14:textId="77777777" w:rsidR="004C0328" w:rsidRDefault="004C0328" w:rsidP="004C0328">
      <w:r>
        <w:t>Zajęcia odbywać się będą w terenie lub w razie niepogody  hali.</w:t>
      </w:r>
    </w:p>
    <w:p w14:paraId="29B5B792" w14:textId="77777777" w:rsidR="004C0328" w:rsidRDefault="004C0328" w:rsidP="004C0328">
      <w:r>
        <w:t xml:space="preserve">Do dyspozycji będzie również konsola Play Station.  </w:t>
      </w:r>
    </w:p>
    <w:p w14:paraId="288CF0BF" w14:textId="77777777" w:rsidR="00BB79F5" w:rsidRDefault="00BB79F5"/>
    <w:sectPr w:rsidR="00BB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1F62" w14:textId="77777777" w:rsidR="00E53A06" w:rsidRDefault="00E53A06" w:rsidP="004C0328">
      <w:pPr>
        <w:spacing w:after="0" w:line="240" w:lineRule="auto"/>
      </w:pPr>
      <w:r>
        <w:separator/>
      </w:r>
    </w:p>
  </w:endnote>
  <w:endnote w:type="continuationSeparator" w:id="0">
    <w:p w14:paraId="319EA07E" w14:textId="77777777" w:rsidR="00E53A06" w:rsidRDefault="00E53A06" w:rsidP="004C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1C94" w14:textId="77777777" w:rsidR="00E53A06" w:rsidRDefault="00E53A06" w:rsidP="004C0328">
      <w:pPr>
        <w:spacing w:after="0" w:line="240" w:lineRule="auto"/>
      </w:pPr>
      <w:r>
        <w:separator/>
      </w:r>
    </w:p>
  </w:footnote>
  <w:footnote w:type="continuationSeparator" w:id="0">
    <w:p w14:paraId="123AA28F" w14:textId="77777777" w:rsidR="00E53A06" w:rsidRDefault="00E53A06" w:rsidP="004C0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28"/>
    <w:rsid w:val="004C0328"/>
    <w:rsid w:val="006B6FA1"/>
    <w:rsid w:val="00A0291C"/>
    <w:rsid w:val="00BB79F5"/>
    <w:rsid w:val="00E53A06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CBC"/>
  <w15:chartTrackingRefBased/>
  <w15:docId w15:val="{201ED56C-F532-495E-9A57-DCDC555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3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3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Kordus</dc:creator>
  <cp:keywords/>
  <dc:description/>
  <cp:lastModifiedBy>Zbigniew Kordus</cp:lastModifiedBy>
  <cp:revision>2</cp:revision>
  <dcterms:created xsi:type="dcterms:W3CDTF">2021-06-11T07:20:00Z</dcterms:created>
  <dcterms:modified xsi:type="dcterms:W3CDTF">2021-06-11T07:47:00Z</dcterms:modified>
</cp:coreProperties>
</file>